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EC" w:rsidRDefault="001D75EC">
      <w:r>
        <w:t>Grezelle Mae Mary Apple Saumat                BEED-Gen. Ed.</w:t>
      </w:r>
    </w:p>
    <w:p w:rsidR="001D75EC" w:rsidRDefault="001D75EC"/>
    <w:p w:rsidR="001D75EC" w:rsidRDefault="001D75EC"/>
    <w:p w:rsidR="00A44893" w:rsidRDefault="00A760BD" w:rsidP="001D75EC">
      <w:pPr>
        <w:pStyle w:val="ListParagraph"/>
        <w:numPr>
          <w:ilvl w:val="0"/>
          <w:numId w:val="1"/>
        </w:numPr>
      </w:pPr>
      <w:r>
        <w:t xml:space="preserve">I </w:t>
      </w:r>
      <w:r w:rsidR="001D75EC">
        <w:t>cho</w:t>
      </w:r>
      <w:r w:rsidR="006B4A04">
        <w:t>o</w:t>
      </w:r>
      <w:r w:rsidR="001D75EC">
        <w:t>se Marvin</w:t>
      </w:r>
      <w:r>
        <w:t xml:space="preserve"> Ramirez because he is very interesting and artistic. I also </w:t>
      </w:r>
      <w:r w:rsidR="001D75EC">
        <w:t>find him comfortable to work with.</w:t>
      </w: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>se Denriel Salado because i want to accompany him in being a role model to students.</w:t>
      </w:r>
    </w:p>
    <w:p w:rsidR="001D75EC" w:rsidRDefault="001D75EC" w:rsidP="001D75EC">
      <w:pPr>
        <w:pStyle w:val="ListParagraph"/>
      </w:pP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>se Rownee Rose Mediano because we have the same course.</w:t>
      </w:r>
    </w:p>
    <w:p w:rsidR="001D75EC" w:rsidRDefault="001D75EC" w:rsidP="001D75EC"/>
    <w:p w:rsidR="001D75EC" w:rsidRDefault="001D75EC" w:rsidP="001D75EC">
      <w:pPr>
        <w:pStyle w:val="ListParagraph"/>
        <w:numPr>
          <w:ilvl w:val="0"/>
          <w:numId w:val="1"/>
        </w:numPr>
      </w:pPr>
      <w:r>
        <w:t>I cho</w:t>
      </w:r>
      <w:r w:rsidR="006B4A04">
        <w:t>o</w:t>
      </w:r>
      <w:r>
        <w:t xml:space="preserve">se </w:t>
      </w:r>
      <w:r w:rsidR="006B4A04">
        <w:t>Pedro Raymunde because i find his page artistic. I like artistic people.</w:t>
      </w:r>
    </w:p>
    <w:p w:rsidR="006B4A04" w:rsidRDefault="006B4A04" w:rsidP="006B4A04">
      <w:pPr>
        <w:pStyle w:val="ListParagraph"/>
      </w:pPr>
    </w:p>
    <w:p w:rsidR="006B4A04" w:rsidRDefault="006B4A04" w:rsidP="006B4A04"/>
    <w:p w:rsidR="006B4A04" w:rsidRDefault="006B4A04" w:rsidP="006B4A04">
      <w:pPr>
        <w:pStyle w:val="ListParagraph"/>
        <w:numPr>
          <w:ilvl w:val="0"/>
          <w:numId w:val="1"/>
        </w:numPr>
      </w:pPr>
      <w:r>
        <w:t>I choose Lily Bae because i want to learn how Korean teach.</w:t>
      </w:r>
    </w:p>
    <w:p w:rsidR="001D75EC" w:rsidRDefault="001D75EC"/>
    <w:sectPr w:rsidR="001D75EC" w:rsidSect="00A44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6B1"/>
    <w:multiLevelType w:val="hybridMultilevel"/>
    <w:tmpl w:val="E7A42EC2"/>
    <w:lvl w:ilvl="0" w:tplc="046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760BD"/>
    <w:rsid w:val="001D75EC"/>
    <w:rsid w:val="006B4A04"/>
    <w:rsid w:val="00A44893"/>
    <w:rsid w:val="00A760BD"/>
    <w:rsid w:val="00FC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5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2012-06-30T04:40:00Z</dcterms:created>
  <dcterms:modified xsi:type="dcterms:W3CDTF">2012-06-30T04:40:00Z</dcterms:modified>
</cp:coreProperties>
</file>